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425D65D" w14:textId="424BC238" w:rsidR="00656F34" w:rsidRPr="00656F34" w:rsidRDefault="00656F34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Колпинского районного суда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</w:t>
      </w:r>
      <w:proofErr w:type="gram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ФКУ ИЦ-1 УФСИН России по  г. Санкт-Петербургу и Ленинградской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гражданина</w:t>
      </w: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16786" w14:textId="214FD08C" w:rsidR="00656F34" w:rsidRDefault="00656F34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гражданин  </w:t>
      </w:r>
      <w:bookmarkStart w:id="0" w:name="_GoBack"/>
      <w:bookmarkEnd w:id="0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  приговором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 районного   суда </w:t>
      </w: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Санкт-Петербурга от 29.05.2017 за преступления в сфере незаконного оборота наркотических средств к 12 годам лишения свободы, с отбыванием наказания в  исправительной колонии строгого режима.</w:t>
      </w:r>
    </w:p>
    <w:p w14:paraId="480EFC0E" w14:textId="3152B8CC" w:rsidR="00656F34" w:rsidRPr="00656F34" w:rsidRDefault="00656F34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Псковского районного суда Псковской области от 27.09.2021 </w:t>
      </w:r>
      <w:proofErr w:type="spell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 заменена более мягким видом наказания в виде принудительных работ на срок 5 лет 12 дней с удержанием 5% из заработной платы в доход государства.</w:t>
      </w:r>
    </w:p>
    <w:p w14:paraId="7EE92EEC" w14:textId="79230B2C" w:rsidR="00656F34" w:rsidRDefault="00656F34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   08.10.2021  осужденный    отбывал   принудительные  работы в  ФКУ ИЦ-1 УФСИН России по  Псковской области. Затем, 17.11.2022 переведен в ФКУ ИЦ-1 УФСИН России по  г. Санкт-Петербургу и Ленинградской области и трудоустроен в ООО «</w:t>
      </w:r>
      <w:proofErr w:type="spell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  Однако</w:t>
      </w:r>
      <w:proofErr w:type="gram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осужденный </w:t>
      </w: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 от работы определенной администрацией учреждения – в ООО «</w:t>
      </w:r>
      <w:proofErr w:type="spell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завод».</w:t>
      </w:r>
    </w:p>
    <w:p w14:paraId="5067C955" w14:textId="5BF653A2" w:rsidR="00E625C3" w:rsidRPr="00BC4235" w:rsidRDefault="00656F34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gram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прокуратуры  района  осужденному заменена </w:t>
      </w:r>
      <w:proofErr w:type="spellStart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 в виде принудительных работ лишением свободы на срок  3 года 7 месяцев  18 дней, с отбыванием в колонии строгого  режима, поскольку осужденный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65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злостное нарушение порядка и условий отбывания наказания – отказался от работы.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2023-04-13T07:55:00Z</dcterms:modified>
</cp:coreProperties>
</file>