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DFB" w:rsidRDefault="0071293A" w:rsidP="0071293A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ПРОКУРАТУРА СООБЩАЕТ </w:t>
      </w:r>
    </w:p>
    <w:p w:rsidR="0071293A" w:rsidRPr="004F1F8A" w:rsidRDefault="0071293A" w:rsidP="0071293A">
      <w:pPr>
        <w:ind w:firstLine="540"/>
        <w:jc w:val="center"/>
        <w:rPr>
          <w:sz w:val="28"/>
          <w:szCs w:val="28"/>
        </w:rPr>
      </w:pPr>
      <w:bookmarkStart w:id="0" w:name="_GoBack"/>
      <w:bookmarkEnd w:id="0"/>
    </w:p>
    <w:p w:rsidR="00287DFB" w:rsidRPr="004F1F8A" w:rsidRDefault="00287DFB" w:rsidP="0054022C">
      <w:pPr>
        <w:ind w:firstLine="567"/>
        <w:jc w:val="both"/>
        <w:rPr>
          <w:sz w:val="28"/>
          <w:szCs w:val="28"/>
        </w:rPr>
      </w:pPr>
      <w:r w:rsidRPr="004F1F8A">
        <w:rPr>
          <w:sz w:val="28"/>
          <w:szCs w:val="28"/>
        </w:rPr>
        <w:t>Направляю Вам подготовленную прокуратурой района информацию для рассмотрения вопроса о размещении ее на сайте прокуратуры Санкт-Петербурга:</w:t>
      </w:r>
    </w:p>
    <w:p w:rsidR="00294483" w:rsidRPr="00294483" w:rsidRDefault="000E0303" w:rsidP="002944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Заместителем прокуро</w:t>
      </w:r>
      <w:r w:rsidRPr="000E0303">
        <w:rPr>
          <w:sz w:val="28"/>
          <w:szCs w:val="28"/>
        </w:rPr>
        <w:t>ра Колпин</w:t>
      </w:r>
      <w:r w:rsidR="004209E7">
        <w:rPr>
          <w:sz w:val="28"/>
          <w:szCs w:val="28"/>
        </w:rPr>
        <w:t>ского р</w:t>
      </w:r>
      <w:r w:rsidR="007233C9">
        <w:rPr>
          <w:sz w:val="28"/>
          <w:szCs w:val="28"/>
        </w:rPr>
        <w:t>айона Санкт-Петербурга</w:t>
      </w:r>
      <w:r w:rsidR="001673A5">
        <w:rPr>
          <w:sz w:val="28"/>
          <w:szCs w:val="28"/>
        </w:rPr>
        <w:t>,</w:t>
      </w:r>
      <w:r w:rsidR="007233C9">
        <w:rPr>
          <w:sz w:val="28"/>
          <w:szCs w:val="28"/>
        </w:rPr>
        <w:t xml:space="preserve"> </w:t>
      </w:r>
      <w:r w:rsidR="006C569C">
        <w:rPr>
          <w:sz w:val="28"/>
          <w:szCs w:val="28"/>
        </w:rPr>
        <w:t>22</w:t>
      </w:r>
      <w:r w:rsidR="00D15F6E">
        <w:rPr>
          <w:sz w:val="28"/>
          <w:szCs w:val="28"/>
        </w:rPr>
        <w:t>.</w:t>
      </w:r>
      <w:r w:rsidR="006C569C">
        <w:rPr>
          <w:sz w:val="28"/>
          <w:szCs w:val="28"/>
        </w:rPr>
        <w:t>10</w:t>
      </w:r>
      <w:r w:rsidR="006540A7">
        <w:rPr>
          <w:sz w:val="28"/>
          <w:szCs w:val="28"/>
        </w:rPr>
        <w:t>.2021</w:t>
      </w:r>
      <w:r w:rsidRPr="000E0303">
        <w:rPr>
          <w:sz w:val="28"/>
          <w:szCs w:val="28"/>
        </w:rPr>
        <w:t xml:space="preserve"> утвержден обвинительн</w:t>
      </w:r>
      <w:r w:rsidR="00660805">
        <w:rPr>
          <w:sz w:val="28"/>
          <w:szCs w:val="28"/>
        </w:rPr>
        <w:t>ый акт</w:t>
      </w:r>
      <w:r w:rsidRPr="000E0303">
        <w:rPr>
          <w:sz w:val="28"/>
          <w:szCs w:val="28"/>
        </w:rPr>
        <w:t xml:space="preserve"> по уголовному делу в отношении </w:t>
      </w:r>
      <w:r w:rsidR="00E839A7">
        <w:rPr>
          <w:sz w:val="28"/>
          <w:szCs w:val="28"/>
        </w:rPr>
        <w:t>В</w:t>
      </w:r>
      <w:r w:rsidR="006C569C">
        <w:rPr>
          <w:sz w:val="28"/>
          <w:szCs w:val="28"/>
        </w:rPr>
        <w:t xml:space="preserve">оронина </w:t>
      </w:r>
      <w:r w:rsidR="00DB3D4F">
        <w:rPr>
          <w:sz w:val="28"/>
          <w:szCs w:val="28"/>
        </w:rPr>
        <w:t>И.В</w:t>
      </w:r>
      <w:r w:rsidR="00BB7FD6">
        <w:rPr>
          <w:sz w:val="28"/>
          <w:szCs w:val="28"/>
        </w:rPr>
        <w:t>.</w:t>
      </w:r>
      <w:r w:rsidRPr="000E0303">
        <w:rPr>
          <w:sz w:val="28"/>
          <w:szCs w:val="28"/>
        </w:rPr>
        <w:t>, который обвиняется в совершении преступлени</w:t>
      </w:r>
      <w:r w:rsidR="00BB7FD6">
        <w:rPr>
          <w:sz w:val="28"/>
          <w:szCs w:val="28"/>
        </w:rPr>
        <w:t>я</w:t>
      </w:r>
      <w:r w:rsidR="001E14A2">
        <w:rPr>
          <w:sz w:val="28"/>
          <w:szCs w:val="28"/>
        </w:rPr>
        <w:t>, предусмотренн</w:t>
      </w:r>
      <w:r w:rsidR="00BB7FD6">
        <w:rPr>
          <w:sz w:val="28"/>
          <w:szCs w:val="28"/>
        </w:rPr>
        <w:t>ого</w:t>
      </w:r>
      <w:r w:rsidR="001E14A2">
        <w:rPr>
          <w:sz w:val="28"/>
          <w:szCs w:val="28"/>
        </w:rPr>
        <w:t xml:space="preserve"> </w:t>
      </w:r>
      <w:r w:rsidR="0040473B">
        <w:rPr>
          <w:sz w:val="28"/>
          <w:szCs w:val="28"/>
        </w:rPr>
        <w:t xml:space="preserve">ст. </w:t>
      </w:r>
      <w:r w:rsidR="00E839A7">
        <w:rPr>
          <w:sz w:val="28"/>
          <w:szCs w:val="28"/>
        </w:rPr>
        <w:t>264.</w:t>
      </w:r>
      <w:r w:rsidR="0040473B">
        <w:rPr>
          <w:sz w:val="28"/>
          <w:szCs w:val="28"/>
        </w:rPr>
        <w:t>1</w:t>
      </w:r>
      <w:r w:rsidR="00294483" w:rsidRPr="00294483">
        <w:rPr>
          <w:sz w:val="28"/>
          <w:szCs w:val="28"/>
        </w:rPr>
        <w:t xml:space="preserve"> УК РФ (</w:t>
      </w:r>
      <w:r w:rsidR="00E839A7">
        <w:rPr>
          <w:sz w:val="28"/>
          <w:szCs w:val="28"/>
        </w:rPr>
        <w:t>нарушение правил дорожного движения лицом, подвергнутым административному наказанию</w:t>
      </w:r>
      <w:r w:rsidR="00294483" w:rsidRPr="00294483">
        <w:rPr>
          <w:sz w:val="28"/>
          <w:szCs w:val="28"/>
        </w:rPr>
        <w:t xml:space="preserve">). </w:t>
      </w:r>
    </w:p>
    <w:p w:rsidR="00E839A7" w:rsidRDefault="00294483" w:rsidP="002944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94483">
        <w:rPr>
          <w:sz w:val="28"/>
          <w:szCs w:val="28"/>
        </w:rPr>
        <w:t xml:space="preserve">По версии следствия, </w:t>
      </w:r>
      <w:r w:rsidR="00DB3D4F">
        <w:rPr>
          <w:sz w:val="28"/>
          <w:szCs w:val="28"/>
        </w:rPr>
        <w:t>Воронин И.В</w:t>
      </w:r>
      <w:r w:rsidR="0040473B">
        <w:rPr>
          <w:sz w:val="28"/>
          <w:szCs w:val="28"/>
        </w:rPr>
        <w:t>.,</w:t>
      </w:r>
      <w:r w:rsidR="006E2083">
        <w:rPr>
          <w:sz w:val="28"/>
          <w:szCs w:val="28"/>
        </w:rPr>
        <w:t xml:space="preserve"> </w:t>
      </w:r>
      <w:r w:rsidR="00E839A7">
        <w:rPr>
          <w:sz w:val="28"/>
          <w:szCs w:val="28"/>
        </w:rPr>
        <w:t>по постановлению мирового судьи, вступившего в законную силу за совершение административного правонарушения, был подвергнут административному штрафу в размере 30 000 рублей с лишением права управления транспортным средством сроком на 1 год 6 месяцев, должных выводов для себя не сделал и, имея умысел на управление транспортным средством в состоянии опьянения, управлял автомашиной до момента остановки управляемого им  транспортного средства сотрудниками ДПС.</w:t>
      </w:r>
    </w:p>
    <w:p w:rsidR="00287DFB" w:rsidRDefault="00AD14E1" w:rsidP="002944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352CF5">
        <w:rPr>
          <w:sz w:val="28"/>
          <w:szCs w:val="28"/>
        </w:rPr>
        <w:t xml:space="preserve">головное дело </w:t>
      </w:r>
      <w:r w:rsidR="00AF7177">
        <w:rPr>
          <w:sz w:val="28"/>
          <w:szCs w:val="28"/>
        </w:rPr>
        <w:t>28</w:t>
      </w:r>
      <w:r w:rsidR="007E4E79">
        <w:rPr>
          <w:sz w:val="28"/>
          <w:szCs w:val="28"/>
        </w:rPr>
        <w:t>.</w:t>
      </w:r>
      <w:r w:rsidR="00DB3D4F">
        <w:rPr>
          <w:sz w:val="28"/>
          <w:szCs w:val="28"/>
        </w:rPr>
        <w:t>10</w:t>
      </w:r>
      <w:r w:rsidR="006540A7">
        <w:rPr>
          <w:sz w:val="28"/>
          <w:szCs w:val="28"/>
        </w:rPr>
        <w:t>.2021</w:t>
      </w:r>
      <w:r w:rsidR="00B67F5C" w:rsidRPr="00B67F5C">
        <w:rPr>
          <w:sz w:val="28"/>
          <w:szCs w:val="28"/>
        </w:rPr>
        <w:t xml:space="preserve"> направ</w:t>
      </w:r>
      <w:r w:rsidR="00B67F5C">
        <w:rPr>
          <w:sz w:val="28"/>
          <w:szCs w:val="28"/>
        </w:rPr>
        <w:t xml:space="preserve">лено в </w:t>
      </w:r>
      <w:r w:rsidR="00113AF6">
        <w:rPr>
          <w:sz w:val="28"/>
          <w:szCs w:val="28"/>
        </w:rPr>
        <w:t>Колпинский районный суд</w:t>
      </w:r>
      <w:r w:rsidR="00352CF5">
        <w:rPr>
          <w:sz w:val="28"/>
          <w:szCs w:val="28"/>
        </w:rPr>
        <w:t xml:space="preserve"> </w:t>
      </w:r>
      <w:r w:rsidR="00B67F5C" w:rsidRPr="00B67F5C">
        <w:rPr>
          <w:sz w:val="28"/>
          <w:szCs w:val="28"/>
        </w:rPr>
        <w:t>Санкт-Петербурга для рассмотрения по существу</w:t>
      </w:r>
      <w:r w:rsidR="00134E98">
        <w:rPr>
          <w:sz w:val="28"/>
          <w:szCs w:val="28"/>
        </w:rPr>
        <w:t>.</w:t>
      </w:r>
    </w:p>
    <w:p w:rsidR="00E839A7" w:rsidRPr="00AF7177" w:rsidRDefault="00134E98" w:rsidP="00D954E7">
      <w:pPr>
        <w:ind w:firstLine="540"/>
        <w:jc w:val="both"/>
        <w:rPr>
          <w:sz w:val="28"/>
          <w:szCs w:val="28"/>
        </w:rPr>
      </w:pPr>
      <w:r w:rsidRPr="00E839A7">
        <w:rPr>
          <w:sz w:val="28"/>
          <w:szCs w:val="28"/>
        </w:rPr>
        <w:tab/>
        <w:t xml:space="preserve">За совершение данного преступления предусмотрено наказание </w:t>
      </w:r>
      <w:r w:rsidR="0071293A">
        <w:rPr>
          <w:sz w:val="28"/>
          <w:szCs w:val="28"/>
        </w:rPr>
        <w:t>вплоть до лишения</w:t>
      </w:r>
      <w:r w:rsidR="00E839A7" w:rsidRPr="00E839A7">
        <w:rPr>
          <w:sz w:val="28"/>
          <w:szCs w:val="28"/>
        </w:rPr>
        <w:t xml:space="preserve"> свободы на срок до двух лет с лишением права занимать определенные должности или заниматься определенной деятельностью на срок до трех лет.</w:t>
      </w:r>
    </w:p>
    <w:p w:rsidR="001E4384" w:rsidRDefault="001E4384" w:rsidP="00B67F5C">
      <w:pPr>
        <w:jc w:val="both"/>
        <w:rPr>
          <w:sz w:val="28"/>
          <w:szCs w:val="28"/>
        </w:rPr>
      </w:pPr>
    </w:p>
    <w:p w:rsidR="004A79CC" w:rsidRPr="004A79CC" w:rsidRDefault="004A79CC" w:rsidP="00DF6BF0">
      <w:pPr>
        <w:spacing w:line="240" w:lineRule="exact"/>
        <w:jc w:val="both"/>
        <w:rPr>
          <w:sz w:val="22"/>
          <w:szCs w:val="22"/>
        </w:rPr>
      </w:pPr>
    </w:p>
    <w:sectPr w:rsidR="004A79CC" w:rsidRPr="004A79CC" w:rsidSect="00167892">
      <w:footerReference w:type="default" r:id="rId7"/>
      <w:pgSz w:w="11906" w:h="16838"/>
      <w:pgMar w:top="709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CD2" w:rsidRDefault="00CE7CD2" w:rsidP="00E40ACD">
      <w:r>
        <w:separator/>
      </w:r>
    </w:p>
  </w:endnote>
  <w:endnote w:type="continuationSeparator" w:id="0">
    <w:p w:rsidR="00CE7CD2" w:rsidRDefault="00CE7CD2" w:rsidP="00E40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F8A" w:rsidRPr="004F1F8A" w:rsidRDefault="00DF6BF0">
    <w:pPr>
      <w:pStyle w:val="a3"/>
      <w:rPr>
        <w:sz w:val="20"/>
        <w:szCs w:val="20"/>
      </w:rPr>
    </w:pPr>
    <w:r w:rsidRPr="001F1362">
      <w:rPr>
        <w:sz w:val="20"/>
        <w:szCs w:val="20"/>
      </w:rPr>
      <w:t>О.А. Колеснев, т</w:t>
    </w:r>
    <w:r>
      <w:rPr>
        <w:sz w:val="20"/>
        <w:szCs w:val="20"/>
      </w:rPr>
      <w:t>ел. 461-24-96</w:t>
    </w:r>
    <w:r w:rsidRPr="001F1362">
      <w:rPr>
        <w:sz w:val="20"/>
        <w:szCs w:val="20"/>
      </w:rPr>
      <w:t>, 8-965-098-25-20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CD2" w:rsidRDefault="00CE7CD2" w:rsidP="00E40ACD">
      <w:r>
        <w:separator/>
      </w:r>
    </w:p>
  </w:footnote>
  <w:footnote w:type="continuationSeparator" w:id="0">
    <w:p w:rsidR="00CE7CD2" w:rsidRDefault="00CE7CD2" w:rsidP="00E40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DFB"/>
    <w:rsid w:val="000077C7"/>
    <w:rsid w:val="00012354"/>
    <w:rsid w:val="0003590C"/>
    <w:rsid w:val="00042AD6"/>
    <w:rsid w:val="00053086"/>
    <w:rsid w:val="00094E56"/>
    <w:rsid w:val="000E0303"/>
    <w:rsid w:val="00113AF6"/>
    <w:rsid w:val="00116251"/>
    <w:rsid w:val="00133FF9"/>
    <w:rsid w:val="00134E98"/>
    <w:rsid w:val="00166023"/>
    <w:rsid w:val="001673A5"/>
    <w:rsid w:val="00167892"/>
    <w:rsid w:val="001B0A5F"/>
    <w:rsid w:val="001B7495"/>
    <w:rsid w:val="001E14A2"/>
    <w:rsid w:val="001E4384"/>
    <w:rsid w:val="00270BC2"/>
    <w:rsid w:val="0028165C"/>
    <w:rsid w:val="00287DFB"/>
    <w:rsid w:val="00294483"/>
    <w:rsid w:val="002D4770"/>
    <w:rsid w:val="002D7EE6"/>
    <w:rsid w:val="00311861"/>
    <w:rsid w:val="00324B65"/>
    <w:rsid w:val="00352CF5"/>
    <w:rsid w:val="00355458"/>
    <w:rsid w:val="00364CF2"/>
    <w:rsid w:val="003702FF"/>
    <w:rsid w:val="003F66B6"/>
    <w:rsid w:val="0040473B"/>
    <w:rsid w:val="004149AB"/>
    <w:rsid w:val="004209E7"/>
    <w:rsid w:val="0042428A"/>
    <w:rsid w:val="00427C7A"/>
    <w:rsid w:val="00467754"/>
    <w:rsid w:val="004A79CC"/>
    <w:rsid w:val="004C1104"/>
    <w:rsid w:val="004C464A"/>
    <w:rsid w:val="004F554B"/>
    <w:rsid w:val="0054022C"/>
    <w:rsid w:val="0055504D"/>
    <w:rsid w:val="0058788E"/>
    <w:rsid w:val="005B3E4F"/>
    <w:rsid w:val="005C3992"/>
    <w:rsid w:val="005C5895"/>
    <w:rsid w:val="005F366C"/>
    <w:rsid w:val="006007FB"/>
    <w:rsid w:val="0061471D"/>
    <w:rsid w:val="00614FF8"/>
    <w:rsid w:val="006161B4"/>
    <w:rsid w:val="00624A5B"/>
    <w:rsid w:val="006540A7"/>
    <w:rsid w:val="00654D7B"/>
    <w:rsid w:val="00660805"/>
    <w:rsid w:val="006628F4"/>
    <w:rsid w:val="0068046F"/>
    <w:rsid w:val="006977A0"/>
    <w:rsid w:val="006A386D"/>
    <w:rsid w:val="006C569C"/>
    <w:rsid w:val="006D6639"/>
    <w:rsid w:val="006E2083"/>
    <w:rsid w:val="006F4EDE"/>
    <w:rsid w:val="0071293A"/>
    <w:rsid w:val="007233C9"/>
    <w:rsid w:val="00761A1F"/>
    <w:rsid w:val="00781CF5"/>
    <w:rsid w:val="00783611"/>
    <w:rsid w:val="007C0F57"/>
    <w:rsid w:val="007E4E79"/>
    <w:rsid w:val="007F703E"/>
    <w:rsid w:val="008263BE"/>
    <w:rsid w:val="00834095"/>
    <w:rsid w:val="00885A9C"/>
    <w:rsid w:val="00886979"/>
    <w:rsid w:val="008A35A3"/>
    <w:rsid w:val="008B5355"/>
    <w:rsid w:val="008C1AFF"/>
    <w:rsid w:val="009055BB"/>
    <w:rsid w:val="009110AD"/>
    <w:rsid w:val="00914E25"/>
    <w:rsid w:val="00941EA9"/>
    <w:rsid w:val="00942978"/>
    <w:rsid w:val="0097465D"/>
    <w:rsid w:val="00995602"/>
    <w:rsid w:val="009E342A"/>
    <w:rsid w:val="00A079BC"/>
    <w:rsid w:val="00A72C54"/>
    <w:rsid w:val="00AA307E"/>
    <w:rsid w:val="00AD14E1"/>
    <w:rsid w:val="00AE6424"/>
    <w:rsid w:val="00AF07D6"/>
    <w:rsid w:val="00AF7177"/>
    <w:rsid w:val="00B039D6"/>
    <w:rsid w:val="00B203D2"/>
    <w:rsid w:val="00B30D97"/>
    <w:rsid w:val="00B31159"/>
    <w:rsid w:val="00B67F5C"/>
    <w:rsid w:val="00BB5E3B"/>
    <w:rsid w:val="00BB7FD6"/>
    <w:rsid w:val="00BF1017"/>
    <w:rsid w:val="00C62AC0"/>
    <w:rsid w:val="00C93A56"/>
    <w:rsid w:val="00CC534B"/>
    <w:rsid w:val="00CD1A30"/>
    <w:rsid w:val="00CD39B7"/>
    <w:rsid w:val="00CE20F2"/>
    <w:rsid w:val="00CE34C9"/>
    <w:rsid w:val="00CE7CD2"/>
    <w:rsid w:val="00CF150D"/>
    <w:rsid w:val="00D13827"/>
    <w:rsid w:val="00D15F6E"/>
    <w:rsid w:val="00D23B13"/>
    <w:rsid w:val="00D242EB"/>
    <w:rsid w:val="00D80967"/>
    <w:rsid w:val="00D954E7"/>
    <w:rsid w:val="00D965AD"/>
    <w:rsid w:val="00DB3D4F"/>
    <w:rsid w:val="00DC1581"/>
    <w:rsid w:val="00DC69C8"/>
    <w:rsid w:val="00DF6BF0"/>
    <w:rsid w:val="00E00FE6"/>
    <w:rsid w:val="00E232B1"/>
    <w:rsid w:val="00E24885"/>
    <w:rsid w:val="00E40ACD"/>
    <w:rsid w:val="00E70343"/>
    <w:rsid w:val="00E76DAB"/>
    <w:rsid w:val="00E839A7"/>
    <w:rsid w:val="00E86F07"/>
    <w:rsid w:val="00ED1791"/>
    <w:rsid w:val="00F05560"/>
    <w:rsid w:val="00F17209"/>
    <w:rsid w:val="00F2704E"/>
    <w:rsid w:val="00F30583"/>
    <w:rsid w:val="00F40E1A"/>
    <w:rsid w:val="00F81BA6"/>
    <w:rsid w:val="00F834D0"/>
    <w:rsid w:val="00F87D31"/>
    <w:rsid w:val="00FA7A2F"/>
    <w:rsid w:val="00FC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87DF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87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039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039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D954E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954E7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954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954E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954E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954E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954E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87DF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87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039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039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D954E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954E7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954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954E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954E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954E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954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leppik_d</dc:creator>
  <cp:lastModifiedBy>Рождественский Константин</cp:lastModifiedBy>
  <cp:revision>2</cp:revision>
  <cp:lastPrinted>2021-10-28T09:39:00Z</cp:lastPrinted>
  <dcterms:created xsi:type="dcterms:W3CDTF">2021-10-29T12:58:00Z</dcterms:created>
  <dcterms:modified xsi:type="dcterms:W3CDTF">2021-10-29T12:58:00Z</dcterms:modified>
</cp:coreProperties>
</file>